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9D3" w:rsidRDefault="002D39D3" w:rsidP="002D39D3">
      <w:pPr>
        <w:ind w:left="12744"/>
        <w:rPr>
          <w:rFonts w:ascii="Times New Roman" w:hAnsi="Times New Roman"/>
          <w:sz w:val="28"/>
          <w:szCs w:val="28"/>
        </w:rPr>
      </w:pPr>
      <w:r w:rsidRPr="002D39D3">
        <w:rPr>
          <w:rFonts w:ascii="Times New Roman" w:hAnsi="Times New Roman"/>
          <w:sz w:val="28"/>
          <w:szCs w:val="28"/>
        </w:rPr>
        <w:t>Таблица 3</w:t>
      </w:r>
    </w:p>
    <w:p w:rsidR="002D39D3" w:rsidRDefault="002D39D3" w:rsidP="002D39D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ОБЪЕМЫ И ИСТОЧНИКИ </w:t>
      </w:r>
    </w:p>
    <w:p w:rsidR="002D39D3" w:rsidRPr="002D39D3" w:rsidRDefault="002D39D3" w:rsidP="002D39D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финансового обеспечения муниципальной программы </w:t>
      </w:r>
      <w:proofErr w:type="spellStart"/>
      <w:r>
        <w:rPr>
          <w:rFonts w:ascii="Times New Roman" w:hAnsi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Ставропольского края </w:t>
      </w:r>
      <w:r w:rsidRPr="00206446">
        <w:rPr>
          <w:rFonts w:ascii="Times New Roman" w:hAnsi="Times New Roman"/>
          <w:sz w:val="28"/>
          <w:szCs w:val="28"/>
        </w:rPr>
        <w:t xml:space="preserve">«Культура </w:t>
      </w:r>
      <w:proofErr w:type="spellStart"/>
      <w:r w:rsidRPr="00206446">
        <w:rPr>
          <w:rFonts w:ascii="Times New Roman" w:hAnsi="Times New Roman"/>
          <w:sz w:val="28"/>
          <w:szCs w:val="28"/>
        </w:rPr>
        <w:t>Грачевского</w:t>
      </w:r>
      <w:proofErr w:type="spellEnd"/>
      <w:r w:rsidRPr="00206446">
        <w:rPr>
          <w:rFonts w:ascii="Times New Roman" w:hAnsi="Times New Roman"/>
          <w:sz w:val="28"/>
          <w:szCs w:val="28"/>
        </w:rPr>
        <w:t xml:space="preserve"> муниципального района Ставропольского края»</w:t>
      </w:r>
    </w:p>
    <w:p w:rsidR="002D39D3" w:rsidRDefault="002D39D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103"/>
        <w:gridCol w:w="4820"/>
        <w:gridCol w:w="1417"/>
        <w:gridCol w:w="1418"/>
        <w:gridCol w:w="1353"/>
      </w:tblGrid>
      <w:tr w:rsidR="002D39D3" w:rsidTr="002D39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39D3" w:rsidRPr="00A968EA" w:rsidRDefault="002D39D3" w:rsidP="004227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8E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968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968E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39D3" w:rsidRPr="00A968EA" w:rsidRDefault="002D39D3" w:rsidP="004227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9D3" w:rsidRPr="00A37156" w:rsidRDefault="002D39D3" w:rsidP="0042277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7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финансового обеспечения по ответственному исполнителю, соисполнителю программы, подпрограммы программы, основному мероприятию подпрограммы программы</w:t>
            </w:r>
          </w:p>
        </w:tc>
        <w:tc>
          <w:tcPr>
            <w:tcW w:w="4188" w:type="dxa"/>
            <w:gridSpan w:val="3"/>
            <w:tcBorders>
              <w:left w:val="single" w:sz="4" w:space="0" w:color="auto"/>
            </w:tcBorders>
          </w:tcPr>
          <w:p w:rsidR="002D39D3" w:rsidRDefault="002D39D3">
            <w:r w:rsidRPr="00A37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финансового обеспечения по годам (тыс. рублей)</w:t>
            </w:r>
          </w:p>
        </w:tc>
      </w:tr>
      <w:tr w:rsidR="002D39D3" w:rsidTr="002D39D3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D3" w:rsidRDefault="002D39D3"/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D3" w:rsidRDefault="002D39D3"/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D3" w:rsidRDefault="002D39D3"/>
        </w:tc>
        <w:tc>
          <w:tcPr>
            <w:tcW w:w="1417" w:type="dxa"/>
            <w:tcBorders>
              <w:left w:val="single" w:sz="4" w:space="0" w:color="auto"/>
            </w:tcBorders>
          </w:tcPr>
          <w:p w:rsidR="002D39D3" w:rsidRDefault="002D39D3">
            <w:r>
              <w:t>2016</w:t>
            </w:r>
          </w:p>
        </w:tc>
        <w:tc>
          <w:tcPr>
            <w:tcW w:w="1418" w:type="dxa"/>
          </w:tcPr>
          <w:p w:rsidR="002D39D3" w:rsidRDefault="002D39D3">
            <w:r>
              <w:t>2017</w:t>
            </w:r>
          </w:p>
        </w:tc>
        <w:tc>
          <w:tcPr>
            <w:tcW w:w="1353" w:type="dxa"/>
          </w:tcPr>
          <w:p w:rsidR="002D39D3" w:rsidRDefault="002D39D3">
            <w:r>
              <w:t>2018</w:t>
            </w:r>
          </w:p>
        </w:tc>
      </w:tr>
      <w:tr w:rsidR="002D39D3" w:rsidTr="002D39D3">
        <w:tc>
          <w:tcPr>
            <w:tcW w:w="675" w:type="dxa"/>
            <w:tcBorders>
              <w:top w:val="single" w:sz="4" w:space="0" w:color="auto"/>
            </w:tcBorders>
          </w:tcPr>
          <w:p w:rsidR="002D39D3" w:rsidRDefault="002D39D3">
            <w:r>
              <w:t>1.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D39D3" w:rsidRPr="005D13F0" w:rsidRDefault="002D39D3" w:rsidP="004227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 «Культура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края» 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2D39D3" w:rsidRDefault="002D39D3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13F0">
              <w:rPr>
                <w:rFonts w:ascii="Times New Roman" w:hAnsi="Times New Roman"/>
                <w:sz w:val="24"/>
                <w:szCs w:val="24"/>
              </w:rPr>
              <w:t xml:space="preserve">Всего на реализацию Программы, </w:t>
            </w:r>
          </w:p>
          <w:p w:rsidR="002D39D3" w:rsidRDefault="002D39D3" w:rsidP="002D39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13F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том числе средства предусмотренные:</w:t>
            </w:r>
          </w:p>
          <w:p w:rsidR="002D39D3" w:rsidRDefault="002D39D3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  <w:p w:rsidR="002D39D3" w:rsidRDefault="002D39D3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соисполнителям</w:t>
            </w:r>
          </w:p>
          <w:p w:rsidR="002D39D3" w:rsidRPr="005D13F0" w:rsidRDefault="002D39D3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D39D3" w:rsidRDefault="002D39D3" w:rsidP="002D39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32541,54</w:t>
            </w:r>
          </w:p>
          <w:p w:rsidR="002D39D3" w:rsidRDefault="002D39D3" w:rsidP="002D39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9D3" w:rsidRDefault="002D39D3" w:rsidP="002D39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1282,58</w:t>
            </w:r>
          </w:p>
          <w:p w:rsidR="002D39D3" w:rsidRDefault="002D39D3" w:rsidP="002D39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31258,96</w:t>
            </w:r>
          </w:p>
          <w:p w:rsidR="002D39D3" w:rsidRDefault="002D39D3"/>
        </w:tc>
        <w:tc>
          <w:tcPr>
            <w:tcW w:w="1418" w:type="dxa"/>
          </w:tcPr>
          <w:p w:rsidR="002D39D3" w:rsidRDefault="00A14904">
            <w:r>
              <w:t>43260,98</w:t>
            </w:r>
          </w:p>
          <w:p w:rsidR="00A14904" w:rsidRDefault="00A14904"/>
          <w:p w:rsidR="00A14904" w:rsidRDefault="00A14904">
            <w:r>
              <w:t>1278,17</w:t>
            </w:r>
          </w:p>
          <w:p w:rsidR="00A14904" w:rsidRDefault="00A14904">
            <w:r>
              <w:t>41982,81</w:t>
            </w:r>
          </w:p>
        </w:tc>
        <w:tc>
          <w:tcPr>
            <w:tcW w:w="1353" w:type="dxa"/>
          </w:tcPr>
          <w:p w:rsidR="002D39D3" w:rsidRDefault="00F05045">
            <w:r>
              <w:t>48332,15</w:t>
            </w:r>
          </w:p>
          <w:p w:rsidR="00F05045" w:rsidRDefault="00F05045"/>
          <w:p w:rsidR="00F05045" w:rsidRDefault="00F05045">
            <w:r>
              <w:t>1278,17</w:t>
            </w:r>
          </w:p>
          <w:p w:rsidR="00F05045" w:rsidRDefault="00F05045">
            <w:r>
              <w:t>47053,98</w:t>
            </w:r>
          </w:p>
        </w:tc>
      </w:tr>
      <w:tr w:rsidR="00940BD7" w:rsidTr="002D39D3">
        <w:tc>
          <w:tcPr>
            <w:tcW w:w="675" w:type="dxa"/>
          </w:tcPr>
          <w:p w:rsidR="00940BD7" w:rsidRDefault="007C4BCB">
            <w:r>
              <w:t>1.2</w:t>
            </w:r>
          </w:p>
        </w:tc>
        <w:tc>
          <w:tcPr>
            <w:tcW w:w="5103" w:type="dxa"/>
          </w:tcPr>
          <w:p w:rsidR="00940BD7" w:rsidRDefault="00940BD7"/>
        </w:tc>
        <w:tc>
          <w:tcPr>
            <w:tcW w:w="4820" w:type="dxa"/>
          </w:tcPr>
          <w:p w:rsidR="00940BD7" w:rsidRDefault="00940BD7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13F0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 w:rsidRPr="005D13F0"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 w:rsidRPr="005D13F0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13F0">
              <w:rPr>
                <w:rFonts w:ascii="Times New Roman" w:hAnsi="Times New Roman"/>
                <w:sz w:val="24"/>
                <w:szCs w:val="24"/>
              </w:rPr>
              <w:t>Ставропольского края (далее – местный бюджет</w:t>
            </w:r>
            <w:proofErr w:type="gramStart"/>
            <w:r w:rsidRPr="005D13F0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940BD7" w:rsidRDefault="00940BD7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средства предусмотренные:</w:t>
            </w:r>
          </w:p>
          <w:p w:rsidR="00940BD7" w:rsidRDefault="00940BD7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  <w:p w:rsidR="00940BD7" w:rsidRDefault="00940BD7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соисполнителям</w:t>
            </w:r>
          </w:p>
          <w:p w:rsidR="00940BD7" w:rsidRDefault="00940BD7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0BD7" w:rsidRPr="006F06C4" w:rsidRDefault="00940BD7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40BD7" w:rsidRDefault="00940BD7" w:rsidP="00940B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32027,74</w:t>
            </w:r>
          </w:p>
          <w:p w:rsidR="00940BD7" w:rsidRDefault="00940BD7" w:rsidP="00940B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0BD7" w:rsidRDefault="00940BD7" w:rsidP="00940B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5A38" w:rsidRDefault="00635A38" w:rsidP="00940B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0BD7" w:rsidRDefault="00940BD7" w:rsidP="00940B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1282,58</w:t>
            </w:r>
          </w:p>
          <w:p w:rsidR="00940BD7" w:rsidRDefault="00C64206" w:rsidP="00940BD7"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40BD7">
              <w:rPr>
                <w:rFonts w:ascii="Times New Roman" w:hAnsi="Times New Roman"/>
                <w:sz w:val="24"/>
                <w:szCs w:val="24"/>
              </w:rPr>
              <w:t>30745,16</w:t>
            </w:r>
          </w:p>
        </w:tc>
        <w:tc>
          <w:tcPr>
            <w:tcW w:w="1418" w:type="dxa"/>
          </w:tcPr>
          <w:p w:rsidR="00940BD7" w:rsidRDefault="00A14904">
            <w:r>
              <w:t>42747,18</w:t>
            </w:r>
          </w:p>
          <w:p w:rsidR="00A14904" w:rsidRDefault="00A14904"/>
          <w:p w:rsidR="00A14904" w:rsidRDefault="00A14904"/>
          <w:p w:rsidR="00A14904" w:rsidRDefault="00A14904"/>
          <w:p w:rsidR="00A14904" w:rsidRDefault="00A14904">
            <w:r>
              <w:t>1278,17</w:t>
            </w:r>
          </w:p>
          <w:p w:rsidR="00A14904" w:rsidRDefault="00A14904">
            <w:r>
              <w:t>41469,01</w:t>
            </w:r>
          </w:p>
        </w:tc>
        <w:tc>
          <w:tcPr>
            <w:tcW w:w="1353" w:type="dxa"/>
          </w:tcPr>
          <w:p w:rsidR="00940BD7" w:rsidRDefault="00F05045">
            <w:r>
              <w:t>47818,35</w:t>
            </w:r>
          </w:p>
          <w:p w:rsidR="00F05045" w:rsidRDefault="00F05045"/>
          <w:p w:rsidR="00F05045" w:rsidRDefault="00F05045"/>
          <w:p w:rsidR="00F05045" w:rsidRDefault="00F05045"/>
          <w:p w:rsidR="00F05045" w:rsidRDefault="00F05045">
            <w:r>
              <w:t>1278,17</w:t>
            </w:r>
          </w:p>
          <w:p w:rsidR="00F05045" w:rsidRDefault="00F05045">
            <w:r>
              <w:t>46540,18</w:t>
            </w:r>
          </w:p>
        </w:tc>
      </w:tr>
      <w:tr w:rsidR="002D39D3" w:rsidTr="002D39D3">
        <w:tc>
          <w:tcPr>
            <w:tcW w:w="675" w:type="dxa"/>
          </w:tcPr>
          <w:p w:rsidR="002D39D3" w:rsidRDefault="007C4BCB">
            <w:r>
              <w:t>1.3</w:t>
            </w:r>
          </w:p>
        </w:tc>
        <w:tc>
          <w:tcPr>
            <w:tcW w:w="5103" w:type="dxa"/>
          </w:tcPr>
          <w:p w:rsidR="002D39D3" w:rsidRDefault="002D39D3"/>
        </w:tc>
        <w:tc>
          <w:tcPr>
            <w:tcW w:w="4820" w:type="dxa"/>
          </w:tcPr>
          <w:p w:rsidR="00635A38" w:rsidRDefault="00635A38" w:rsidP="00635A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13F0">
              <w:rPr>
                <w:rFonts w:ascii="Times New Roman" w:hAnsi="Times New Roman"/>
                <w:sz w:val="24"/>
                <w:szCs w:val="24"/>
              </w:rPr>
              <w:t xml:space="preserve">бюджет Ставропольского края (далее </w:t>
            </w:r>
            <w:proofErr w:type="gramStart"/>
            <w:r w:rsidRPr="005D13F0"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  <w:r w:rsidRPr="005D13F0">
              <w:rPr>
                <w:rFonts w:ascii="Times New Roman" w:hAnsi="Times New Roman"/>
                <w:sz w:val="24"/>
                <w:szCs w:val="24"/>
              </w:rPr>
              <w:t xml:space="preserve">раевой  бюджет) </w:t>
            </w:r>
          </w:p>
          <w:p w:rsidR="00635A38" w:rsidRDefault="00635A38" w:rsidP="00635A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средства предусмотренные:</w:t>
            </w:r>
          </w:p>
          <w:p w:rsidR="00635A38" w:rsidRDefault="00635A38" w:rsidP="00635A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  <w:p w:rsidR="00635A38" w:rsidRDefault="00635A38" w:rsidP="00635A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соисполнителям</w:t>
            </w:r>
          </w:p>
          <w:p w:rsidR="002D39D3" w:rsidRDefault="002D39D3"/>
        </w:tc>
        <w:tc>
          <w:tcPr>
            <w:tcW w:w="1417" w:type="dxa"/>
          </w:tcPr>
          <w:p w:rsidR="00635A38" w:rsidRDefault="00635A38" w:rsidP="00635A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513,8</w:t>
            </w:r>
          </w:p>
          <w:p w:rsidR="00635A38" w:rsidRDefault="00635A38" w:rsidP="00635A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5A38" w:rsidRDefault="00635A38" w:rsidP="00635A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5A38" w:rsidRDefault="00635A38" w:rsidP="00635A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39D3" w:rsidRDefault="00635A38" w:rsidP="00635A38">
            <w:r>
              <w:rPr>
                <w:rFonts w:ascii="Times New Roman" w:hAnsi="Times New Roman"/>
                <w:sz w:val="24"/>
                <w:szCs w:val="24"/>
              </w:rPr>
              <w:t xml:space="preserve">     513,8</w:t>
            </w:r>
          </w:p>
        </w:tc>
        <w:tc>
          <w:tcPr>
            <w:tcW w:w="1418" w:type="dxa"/>
          </w:tcPr>
          <w:p w:rsidR="002D39D3" w:rsidRDefault="00A14904">
            <w:r>
              <w:t>513,8</w:t>
            </w:r>
          </w:p>
          <w:p w:rsidR="00A14904" w:rsidRDefault="00A14904"/>
          <w:p w:rsidR="00A14904" w:rsidRDefault="00A14904"/>
          <w:p w:rsidR="00A14904" w:rsidRDefault="00A14904"/>
          <w:p w:rsidR="00A14904" w:rsidRDefault="00A14904">
            <w:r>
              <w:t>513,8</w:t>
            </w:r>
          </w:p>
        </w:tc>
        <w:tc>
          <w:tcPr>
            <w:tcW w:w="1353" w:type="dxa"/>
          </w:tcPr>
          <w:p w:rsidR="002D39D3" w:rsidRDefault="00F05045">
            <w:r>
              <w:t>513,8</w:t>
            </w:r>
          </w:p>
          <w:p w:rsidR="00F05045" w:rsidRDefault="00F05045"/>
          <w:p w:rsidR="00F05045" w:rsidRDefault="00F05045"/>
          <w:p w:rsidR="00F05045" w:rsidRDefault="00F05045"/>
          <w:p w:rsidR="00F05045" w:rsidRDefault="00F05045">
            <w:r>
              <w:t>513,8</w:t>
            </w:r>
          </w:p>
        </w:tc>
      </w:tr>
      <w:tr w:rsidR="0091502B" w:rsidTr="002D39D3">
        <w:tc>
          <w:tcPr>
            <w:tcW w:w="675" w:type="dxa"/>
          </w:tcPr>
          <w:p w:rsidR="0091502B" w:rsidRDefault="0091502B">
            <w:r>
              <w:lastRenderedPageBreak/>
              <w:t>2.</w:t>
            </w:r>
          </w:p>
        </w:tc>
        <w:tc>
          <w:tcPr>
            <w:tcW w:w="5103" w:type="dxa"/>
          </w:tcPr>
          <w:p w:rsidR="0091502B" w:rsidRPr="0091502B" w:rsidRDefault="0091502B" w:rsidP="004227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</w:t>
            </w:r>
            <w:r w:rsidRPr="00283B1C">
              <w:rPr>
                <w:rFonts w:ascii="Times New Roman" w:hAnsi="Times New Roman"/>
                <w:b/>
                <w:sz w:val="24"/>
                <w:szCs w:val="24"/>
              </w:rPr>
              <w:t>«Реализация дополнительных общеобразовательных общеразвивающих программ»</w:t>
            </w:r>
          </w:p>
        </w:tc>
        <w:tc>
          <w:tcPr>
            <w:tcW w:w="4820" w:type="dxa"/>
          </w:tcPr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 всего</w:t>
            </w:r>
          </w:p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средства предусмотренные:</w:t>
            </w:r>
          </w:p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соисполнителям</w:t>
            </w:r>
          </w:p>
          <w:p w:rsidR="0091502B" w:rsidRPr="005D13F0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502B" w:rsidRPr="00C26809" w:rsidRDefault="0091502B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9058,85</w:t>
            </w:r>
          </w:p>
          <w:p w:rsidR="0091502B" w:rsidRPr="00C26809" w:rsidRDefault="0091502B">
            <w:pPr>
              <w:rPr>
                <w:rFonts w:ascii="Times New Roman" w:hAnsi="Times New Roman"/>
              </w:rPr>
            </w:pPr>
          </w:p>
          <w:p w:rsidR="0091502B" w:rsidRPr="00C26809" w:rsidRDefault="0091502B">
            <w:pPr>
              <w:rPr>
                <w:rFonts w:ascii="Times New Roman" w:hAnsi="Times New Roman"/>
              </w:rPr>
            </w:pPr>
          </w:p>
          <w:p w:rsidR="0091502B" w:rsidRPr="00C26809" w:rsidRDefault="0091502B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9058,85</w:t>
            </w:r>
          </w:p>
        </w:tc>
        <w:tc>
          <w:tcPr>
            <w:tcW w:w="1418" w:type="dxa"/>
          </w:tcPr>
          <w:p w:rsidR="0091502B" w:rsidRDefault="00A14904">
            <w:r>
              <w:t>13916,9</w:t>
            </w:r>
          </w:p>
          <w:p w:rsidR="00A14904" w:rsidRDefault="00A14904"/>
          <w:p w:rsidR="00A14904" w:rsidRDefault="00A14904"/>
          <w:p w:rsidR="00A14904" w:rsidRDefault="00A14904">
            <w:r>
              <w:t>13916,9</w:t>
            </w:r>
          </w:p>
        </w:tc>
        <w:tc>
          <w:tcPr>
            <w:tcW w:w="1353" w:type="dxa"/>
          </w:tcPr>
          <w:p w:rsidR="0091502B" w:rsidRDefault="00F05045">
            <w:r>
              <w:t>15392,3</w:t>
            </w:r>
          </w:p>
          <w:p w:rsidR="00F05045" w:rsidRDefault="00F05045"/>
          <w:p w:rsidR="00F05045" w:rsidRDefault="00F05045"/>
          <w:p w:rsidR="00F05045" w:rsidRDefault="00F05045">
            <w:r>
              <w:t>15392,3</w:t>
            </w:r>
          </w:p>
        </w:tc>
      </w:tr>
      <w:tr w:rsidR="0091502B" w:rsidTr="002D39D3">
        <w:tc>
          <w:tcPr>
            <w:tcW w:w="675" w:type="dxa"/>
          </w:tcPr>
          <w:p w:rsidR="0091502B" w:rsidRDefault="0091502B"/>
        </w:tc>
        <w:tc>
          <w:tcPr>
            <w:tcW w:w="5103" w:type="dxa"/>
          </w:tcPr>
          <w:p w:rsidR="0091502B" w:rsidRPr="00A2565F" w:rsidRDefault="0091502B" w:rsidP="004227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13F0">
              <w:rPr>
                <w:rFonts w:ascii="Times New Roman" w:hAnsi="Times New Roman"/>
                <w:sz w:val="24"/>
                <w:szCs w:val="24"/>
              </w:rPr>
              <w:t xml:space="preserve">бюджет Ставропольского края (далее </w:t>
            </w:r>
            <w:proofErr w:type="gramStart"/>
            <w:r w:rsidRPr="005D13F0"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  <w:r w:rsidRPr="005D13F0">
              <w:rPr>
                <w:rFonts w:ascii="Times New Roman" w:hAnsi="Times New Roman"/>
                <w:sz w:val="24"/>
                <w:szCs w:val="24"/>
              </w:rPr>
              <w:t xml:space="preserve">раевой  бюджет) </w:t>
            </w:r>
          </w:p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средства предусмотренные:</w:t>
            </w:r>
          </w:p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соисполнителям</w:t>
            </w:r>
          </w:p>
          <w:p w:rsidR="0091502B" w:rsidRDefault="0091502B" w:rsidP="0042277C"/>
        </w:tc>
        <w:tc>
          <w:tcPr>
            <w:tcW w:w="1417" w:type="dxa"/>
          </w:tcPr>
          <w:p w:rsidR="0091502B" w:rsidRPr="00C26809" w:rsidRDefault="0091502B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513,8</w:t>
            </w:r>
          </w:p>
          <w:p w:rsidR="0091502B" w:rsidRPr="00C26809" w:rsidRDefault="0091502B">
            <w:pPr>
              <w:rPr>
                <w:rFonts w:ascii="Times New Roman" w:hAnsi="Times New Roman"/>
              </w:rPr>
            </w:pPr>
          </w:p>
          <w:p w:rsidR="0091502B" w:rsidRPr="00C26809" w:rsidRDefault="0091502B">
            <w:pPr>
              <w:rPr>
                <w:rFonts w:ascii="Times New Roman" w:hAnsi="Times New Roman"/>
              </w:rPr>
            </w:pPr>
          </w:p>
          <w:p w:rsidR="0091502B" w:rsidRPr="00C26809" w:rsidRDefault="0091502B">
            <w:pPr>
              <w:rPr>
                <w:rFonts w:ascii="Times New Roman" w:hAnsi="Times New Roman"/>
              </w:rPr>
            </w:pPr>
          </w:p>
          <w:p w:rsidR="0091502B" w:rsidRPr="00C26809" w:rsidRDefault="0091502B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513,8</w:t>
            </w:r>
          </w:p>
        </w:tc>
        <w:tc>
          <w:tcPr>
            <w:tcW w:w="1418" w:type="dxa"/>
          </w:tcPr>
          <w:p w:rsidR="0091502B" w:rsidRDefault="00A14904">
            <w:r>
              <w:t>513,8</w:t>
            </w:r>
          </w:p>
          <w:p w:rsidR="00A14904" w:rsidRDefault="00A14904"/>
          <w:p w:rsidR="00A14904" w:rsidRDefault="00A14904"/>
          <w:p w:rsidR="00A14904" w:rsidRDefault="00A14904"/>
          <w:p w:rsidR="00A14904" w:rsidRDefault="00A14904">
            <w:r>
              <w:t>513,8</w:t>
            </w:r>
          </w:p>
        </w:tc>
        <w:tc>
          <w:tcPr>
            <w:tcW w:w="1353" w:type="dxa"/>
          </w:tcPr>
          <w:p w:rsidR="0091502B" w:rsidRDefault="00F05045">
            <w:r>
              <w:t>513,8</w:t>
            </w:r>
          </w:p>
          <w:p w:rsidR="00F05045" w:rsidRDefault="00F05045"/>
          <w:p w:rsidR="00F05045" w:rsidRDefault="00F05045"/>
          <w:p w:rsidR="00F05045" w:rsidRDefault="00F05045"/>
          <w:p w:rsidR="00F05045" w:rsidRDefault="00F05045">
            <w:r>
              <w:t>513,8</w:t>
            </w:r>
          </w:p>
          <w:p w:rsidR="00F05045" w:rsidRDefault="00F05045"/>
        </w:tc>
      </w:tr>
      <w:tr w:rsidR="0091502B" w:rsidTr="002D39D3">
        <w:tc>
          <w:tcPr>
            <w:tcW w:w="675" w:type="dxa"/>
          </w:tcPr>
          <w:p w:rsidR="0091502B" w:rsidRDefault="0091502B">
            <w:r>
              <w:t>2.1</w:t>
            </w:r>
          </w:p>
        </w:tc>
        <w:tc>
          <w:tcPr>
            <w:tcW w:w="5103" w:type="dxa"/>
          </w:tcPr>
          <w:p w:rsidR="0091502B" w:rsidRPr="00A2565F" w:rsidRDefault="0091502B" w:rsidP="004227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деятельности (оказание услуг) учреждений по внешкольной работе с детьми</w:t>
            </w:r>
          </w:p>
        </w:tc>
        <w:tc>
          <w:tcPr>
            <w:tcW w:w="4820" w:type="dxa"/>
          </w:tcPr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 всего</w:t>
            </w:r>
          </w:p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средства предусмотренные:</w:t>
            </w:r>
          </w:p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соисполнителям</w:t>
            </w:r>
          </w:p>
          <w:p w:rsidR="0091502B" w:rsidRPr="005D13F0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502B" w:rsidRPr="00C26809" w:rsidRDefault="0091502B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8545,05</w:t>
            </w:r>
          </w:p>
          <w:p w:rsidR="0091502B" w:rsidRPr="00C26809" w:rsidRDefault="0091502B">
            <w:pPr>
              <w:rPr>
                <w:rFonts w:ascii="Times New Roman" w:hAnsi="Times New Roman"/>
              </w:rPr>
            </w:pPr>
          </w:p>
          <w:p w:rsidR="0091502B" w:rsidRPr="00C26809" w:rsidRDefault="0091502B">
            <w:pPr>
              <w:rPr>
                <w:rFonts w:ascii="Times New Roman" w:hAnsi="Times New Roman"/>
              </w:rPr>
            </w:pPr>
          </w:p>
          <w:p w:rsidR="0091502B" w:rsidRPr="00C26809" w:rsidRDefault="0091502B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8545,05</w:t>
            </w:r>
          </w:p>
        </w:tc>
        <w:tc>
          <w:tcPr>
            <w:tcW w:w="1418" w:type="dxa"/>
          </w:tcPr>
          <w:p w:rsidR="0091502B" w:rsidRDefault="00A14904">
            <w:r>
              <w:t>13403,1</w:t>
            </w:r>
          </w:p>
          <w:p w:rsidR="00A14904" w:rsidRDefault="00A14904"/>
          <w:p w:rsidR="00A14904" w:rsidRDefault="00A14904"/>
          <w:p w:rsidR="00A14904" w:rsidRDefault="00A14904">
            <w:r>
              <w:t>13403,1</w:t>
            </w:r>
          </w:p>
        </w:tc>
        <w:tc>
          <w:tcPr>
            <w:tcW w:w="1353" w:type="dxa"/>
          </w:tcPr>
          <w:p w:rsidR="0091502B" w:rsidRDefault="00347690">
            <w:r>
              <w:t>14878,5</w:t>
            </w:r>
          </w:p>
          <w:p w:rsidR="00347690" w:rsidRDefault="00347690"/>
          <w:p w:rsidR="00347690" w:rsidRDefault="00347690"/>
          <w:p w:rsidR="00347690" w:rsidRDefault="00347690">
            <w:r>
              <w:t>14878,5</w:t>
            </w:r>
          </w:p>
        </w:tc>
      </w:tr>
      <w:tr w:rsidR="0091502B" w:rsidTr="002D39D3">
        <w:tc>
          <w:tcPr>
            <w:tcW w:w="675" w:type="dxa"/>
          </w:tcPr>
          <w:p w:rsidR="0091502B" w:rsidRDefault="0091502B">
            <w:r>
              <w:t>2.2</w:t>
            </w:r>
          </w:p>
        </w:tc>
        <w:tc>
          <w:tcPr>
            <w:tcW w:w="5103" w:type="dxa"/>
          </w:tcPr>
          <w:p w:rsidR="0091502B" w:rsidRPr="00283B1C" w:rsidRDefault="0091502B" w:rsidP="004227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Выплата ежемесячной денежной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4820" w:type="dxa"/>
          </w:tcPr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13F0">
              <w:rPr>
                <w:rFonts w:ascii="Times New Roman" w:hAnsi="Times New Roman"/>
                <w:sz w:val="24"/>
                <w:szCs w:val="24"/>
              </w:rPr>
              <w:t xml:space="preserve">бюджет Ставропольского края (далее </w:t>
            </w:r>
            <w:proofErr w:type="gramStart"/>
            <w:r w:rsidRPr="005D13F0"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  <w:r w:rsidRPr="005D13F0">
              <w:rPr>
                <w:rFonts w:ascii="Times New Roman" w:hAnsi="Times New Roman"/>
                <w:sz w:val="24"/>
                <w:szCs w:val="24"/>
              </w:rPr>
              <w:t xml:space="preserve">раевой  бюджет) </w:t>
            </w:r>
          </w:p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средства предусмотренные:</w:t>
            </w:r>
          </w:p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соисполнителям</w:t>
            </w:r>
          </w:p>
          <w:p w:rsidR="0091502B" w:rsidRDefault="0091502B" w:rsidP="0042277C"/>
        </w:tc>
        <w:tc>
          <w:tcPr>
            <w:tcW w:w="1417" w:type="dxa"/>
          </w:tcPr>
          <w:p w:rsidR="0091502B" w:rsidRPr="00C26809" w:rsidRDefault="0091502B" w:rsidP="0042277C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513,8</w:t>
            </w:r>
          </w:p>
          <w:p w:rsidR="0091502B" w:rsidRPr="00C26809" w:rsidRDefault="0091502B" w:rsidP="0042277C">
            <w:pPr>
              <w:rPr>
                <w:rFonts w:ascii="Times New Roman" w:hAnsi="Times New Roman"/>
              </w:rPr>
            </w:pPr>
          </w:p>
          <w:p w:rsidR="0091502B" w:rsidRPr="00C26809" w:rsidRDefault="0091502B" w:rsidP="0042277C">
            <w:pPr>
              <w:rPr>
                <w:rFonts w:ascii="Times New Roman" w:hAnsi="Times New Roman"/>
              </w:rPr>
            </w:pPr>
          </w:p>
          <w:p w:rsidR="0091502B" w:rsidRPr="00C26809" w:rsidRDefault="0091502B" w:rsidP="0042277C">
            <w:pPr>
              <w:rPr>
                <w:rFonts w:ascii="Times New Roman" w:hAnsi="Times New Roman"/>
              </w:rPr>
            </w:pPr>
          </w:p>
          <w:p w:rsidR="0091502B" w:rsidRPr="00C26809" w:rsidRDefault="0091502B" w:rsidP="0042277C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513,8</w:t>
            </w:r>
          </w:p>
        </w:tc>
        <w:tc>
          <w:tcPr>
            <w:tcW w:w="1418" w:type="dxa"/>
          </w:tcPr>
          <w:p w:rsidR="0091502B" w:rsidRPr="00A14904" w:rsidRDefault="00A14904">
            <w:pPr>
              <w:rPr>
                <w:rFonts w:ascii="Times New Roman" w:hAnsi="Times New Roman"/>
              </w:rPr>
            </w:pPr>
            <w:r w:rsidRPr="00A14904">
              <w:rPr>
                <w:rFonts w:ascii="Times New Roman" w:hAnsi="Times New Roman"/>
              </w:rPr>
              <w:t>513,8</w:t>
            </w:r>
          </w:p>
          <w:p w:rsidR="00A14904" w:rsidRPr="00A14904" w:rsidRDefault="00A14904">
            <w:pPr>
              <w:rPr>
                <w:rFonts w:ascii="Times New Roman" w:hAnsi="Times New Roman"/>
              </w:rPr>
            </w:pPr>
          </w:p>
          <w:p w:rsidR="00A14904" w:rsidRPr="00A14904" w:rsidRDefault="00A14904">
            <w:pPr>
              <w:rPr>
                <w:rFonts w:ascii="Times New Roman" w:hAnsi="Times New Roman"/>
              </w:rPr>
            </w:pPr>
          </w:p>
          <w:p w:rsidR="00A14904" w:rsidRDefault="00A14904">
            <w:pPr>
              <w:rPr>
                <w:rFonts w:ascii="Times New Roman" w:hAnsi="Times New Roman"/>
              </w:rPr>
            </w:pPr>
          </w:p>
          <w:p w:rsidR="00A14904" w:rsidRPr="00A14904" w:rsidRDefault="00A14904">
            <w:pPr>
              <w:rPr>
                <w:rFonts w:ascii="Times New Roman" w:hAnsi="Times New Roman"/>
              </w:rPr>
            </w:pPr>
            <w:r w:rsidRPr="00A14904">
              <w:rPr>
                <w:rFonts w:ascii="Times New Roman" w:hAnsi="Times New Roman"/>
              </w:rPr>
              <w:t>513,8</w:t>
            </w:r>
          </w:p>
          <w:p w:rsidR="00A14904" w:rsidRPr="00A14904" w:rsidRDefault="00A14904">
            <w:pPr>
              <w:rPr>
                <w:rFonts w:ascii="Times New Roman" w:hAnsi="Times New Roman"/>
              </w:rPr>
            </w:pPr>
          </w:p>
          <w:p w:rsidR="00A14904" w:rsidRPr="00A14904" w:rsidRDefault="00A14904">
            <w:pPr>
              <w:rPr>
                <w:rFonts w:ascii="Times New Roman" w:hAnsi="Times New Roman"/>
              </w:rPr>
            </w:pPr>
          </w:p>
        </w:tc>
        <w:tc>
          <w:tcPr>
            <w:tcW w:w="1353" w:type="dxa"/>
          </w:tcPr>
          <w:p w:rsidR="0091502B" w:rsidRDefault="00347690">
            <w:r>
              <w:t>513,8</w:t>
            </w:r>
          </w:p>
          <w:p w:rsidR="00347690" w:rsidRDefault="00347690"/>
          <w:p w:rsidR="00347690" w:rsidRDefault="00347690"/>
          <w:p w:rsidR="00347690" w:rsidRDefault="00347690"/>
          <w:p w:rsidR="00347690" w:rsidRDefault="00347690">
            <w:r>
              <w:t>513,8</w:t>
            </w:r>
          </w:p>
          <w:p w:rsidR="00347690" w:rsidRDefault="00347690"/>
          <w:p w:rsidR="00347690" w:rsidRDefault="00347690"/>
          <w:p w:rsidR="00347690" w:rsidRDefault="00347690"/>
        </w:tc>
      </w:tr>
      <w:tr w:rsidR="007C4BCB" w:rsidTr="002D39D3">
        <w:tc>
          <w:tcPr>
            <w:tcW w:w="675" w:type="dxa"/>
          </w:tcPr>
          <w:p w:rsidR="007C4BCB" w:rsidRDefault="00775529">
            <w:r>
              <w:t>3</w:t>
            </w:r>
            <w:r w:rsidR="007C4BCB">
              <w:t>.</w:t>
            </w:r>
          </w:p>
        </w:tc>
        <w:tc>
          <w:tcPr>
            <w:tcW w:w="5103" w:type="dxa"/>
          </w:tcPr>
          <w:p w:rsidR="007C4BCB" w:rsidRPr="0091502B" w:rsidRDefault="007C4BCB" w:rsidP="004227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502B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   «Развитие библиотечной деятельности в </w:t>
            </w:r>
            <w:proofErr w:type="spellStart"/>
            <w:r w:rsidRPr="0091502B">
              <w:rPr>
                <w:rFonts w:ascii="Times New Roman" w:hAnsi="Times New Roman"/>
                <w:b/>
                <w:sz w:val="24"/>
                <w:szCs w:val="24"/>
              </w:rPr>
              <w:t>Грачевском</w:t>
            </w:r>
            <w:proofErr w:type="spellEnd"/>
            <w:r w:rsidRPr="0091502B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муниципальном районе Ставропольского края» всего:</w:t>
            </w:r>
          </w:p>
        </w:tc>
        <w:tc>
          <w:tcPr>
            <w:tcW w:w="4820" w:type="dxa"/>
          </w:tcPr>
          <w:p w:rsidR="007C4BCB" w:rsidRDefault="007C4BC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 всего</w:t>
            </w:r>
          </w:p>
          <w:p w:rsidR="007C4BCB" w:rsidRDefault="007C4BC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средства предусмотренные:</w:t>
            </w:r>
          </w:p>
          <w:p w:rsidR="007C4BCB" w:rsidRDefault="007C4BC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  <w:p w:rsidR="007C4BCB" w:rsidRDefault="007C4BC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соисполнителям</w:t>
            </w:r>
          </w:p>
          <w:p w:rsidR="007C4BCB" w:rsidRPr="005D13F0" w:rsidRDefault="007C4BC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4BCB" w:rsidRPr="00C26809" w:rsidRDefault="0091502B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10587,58</w:t>
            </w:r>
          </w:p>
          <w:p w:rsidR="0091502B" w:rsidRPr="00C26809" w:rsidRDefault="0091502B">
            <w:pPr>
              <w:rPr>
                <w:rFonts w:ascii="Times New Roman" w:hAnsi="Times New Roman"/>
              </w:rPr>
            </w:pPr>
          </w:p>
          <w:p w:rsidR="0091502B" w:rsidRPr="00C26809" w:rsidRDefault="0091502B">
            <w:pPr>
              <w:rPr>
                <w:rFonts w:ascii="Times New Roman" w:hAnsi="Times New Roman"/>
              </w:rPr>
            </w:pPr>
          </w:p>
          <w:p w:rsidR="0091502B" w:rsidRPr="00C26809" w:rsidRDefault="0091502B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10587,58</w:t>
            </w:r>
          </w:p>
        </w:tc>
        <w:tc>
          <w:tcPr>
            <w:tcW w:w="1418" w:type="dxa"/>
          </w:tcPr>
          <w:p w:rsidR="007C4BCB" w:rsidRDefault="00A14904">
            <w:r>
              <w:t>13676,48</w:t>
            </w:r>
          </w:p>
          <w:p w:rsidR="00A14904" w:rsidRDefault="00A14904"/>
          <w:p w:rsidR="00A14904" w:rsidRDefault="00A14904"/>
          <w:p w:rsidR="00A14904" w:rsidRDefault="00A14904">
            <w:r>
              <w:t>13676,48</w:t>
            </w:r>
          </w:p>
        </w:tc>
        <w:tc>
          <w:tcPr>
            <w:tcW w:w="1353" w:type="dxa"/>
          </w:tcPr>
          <w:p w:rsidR="007C4BCB" w:rsidRDefault="00347690">
            <w:r>
              <w:t>15456,28</w:t>
            </w:r>
          </w:p>
          <w:p w:rsidR="00347690" w:rsidRDefault="00347690"/>
          <w:p w:rsidR="00347690" w:rsidRDefault="00347690"/>
          <w:p w:rsidR="00347690" w:rsidRDefault="00347690">
            <w:r>
              <w:t>15456,28</w:t>
            </w:r>
          </w:p>
          <w:p w:rsidR="00347690" w:rsidRDefault="00347690"/>
        </w:tc>
      </w:tr>
      <w:tr w:rsidR="0091502B" w:rsidTr="002D39D3">
        <w:tc>
          <w:tcPr>
            <w:tcW w:w="675" w:type="dxa"/>
          </w:tcPr>
          <w:p w:rsidR="0091502B" w:rsidRDefault="00775529">
            <w:r>
              <w:t>3</w:t>
            </w:r>
            <w:r w:rsidR="0091502B">
              <w:t>.1</w:t>
            </w:r>
          </w:p>
        </w:tc>
        <w:tc>
          <w:tcPr>
            <w:tcW w:w="5103" w:type="dxa"/>
          </w:tcPr>
          <w:p w:rsidR="0091502B" w:rsidRPr="00893A38" w:rsidRDefault="0091502B" w:rsidP="004227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A38">
              <w:rPr>
                <w:rFonts w:ascii="Times New Roman" w:hAnsi="Times New Roman"/>
                <w:sz w:val="24"/>
                <w:szCs w:val="24"/>
              </w:rPr>
              <w:t>Обеспечение деятельности (оказание услуг) библиотек</w:t>
            </w:r>
          </w:p>
        </w:tc>
        <w:tc>
          <w:tcPr>
            <w:tcW w:w="4820" w:type="dxa"/>
          </w:tcPr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 всего</w:t>
            </w:r>
          </w:p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средства предусмотренные:</w:t>
            </w:r>
          </w:p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соисполнителям</w:t>
            </w:r>
          </w:p>
          <w:p w:rsidR="0091502B" w:rsidRPr="005D13F0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502B" w:rsidRPr="00C26809" w:rsidRDefault="0091502B" w:rsidP="0042277C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lastRenderedPageBreak/>
              <w:t>10385,46</w:t>
            </w:r>
          </w:p>
          <w:p w:rsidR="0091502B" w:rsidRPr="00C26809" w:rsidRDefault="0091502B" w:rsidP="0042277C">
            <w:pPr>
              <w:rPr>
                <w:rFonts w:ascii="Times New Roman" w:hAnsi="Times New Roman"/>
              </w:rPr>
            </w:pPr>
          </w:p>
          <w:p w:rsidR="0091502B" w:rsidRPr="00C26809" w:rsidRDefault="0091502B" w:rsidP="0042277C">
            <w:pPr>
              <w:rPr>
                <w:rFonts w:ascii="Times New Roman" w:hAnsi="Times New Roman"/>
              </w:rPr>
            </w:pPr>
          </w:p>
          <w:p w:rsidR="0091502B" w:rsidRPr="00C26809" w:rsidRDefault="0091502B" w:rsidP="0042277C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10385,46</w:t>
            </w:r>
          </w:p>
        </w:tc>
        <w:tc>
          <w:tcPr>
            <w:tcW w:w="1418" w:type="dxa"/>
          </w:tcPr>
          <w:p w:rsidR="0091502B" w:rsidRDefault="00A14904">
            <w:r>
              <w:t>13434,4</w:t>
            </w:r>
          </w:p>
          <w:p w:rsidR="00A14904" w:rsidRDefault="00A14904"/>
          <w:p w:rsidR="00A14904" w:rsidRDefault="00A14904"/>
          <w:p w:rsidR="00A14904" w:rsidRDefault="00A14904">
            <w:r>
              <w:t>13434,4</w:t>
            </w:r>
          </w:p>
        </w:tc>
        <w:tc>
          <w:tcPr>
            <w:tcW w:w="1353" w:type="dxa"/>
          </w:tcPr>
          <w:p w:rsidR="0091502B" w:rsidRDefault="00347690">
            <w:r>
              <w:t>15214,1</w:t>
            </w:r>
          </w:p>
          <w:p w:rsidR="00347690" w:rsidRDefault="00347690"/>
          <w:p w:rsidR="00347690" w:rsidRDefault="00347690"/>
          <w:p w:rsidR="00347690" w:rsidRDefault="00347690">
            <w:r>
              <w:t>15214,1</w:t>
            </w:r>
          </w:p>
        </w:tc>
      </w:tr>
      <w:tr w:rsidR="0091502B" w:rsidTr="002D39D3">
        <w:tc>
          <w:tcPr>
            <w:tcW w:w="675" w:type="dxa"/>
          </w:tcPr>
          <w:p w:rsidR="0091502B" w:rsidRDefault="00775529">
            <w:r>
              <w:lastRenderedPageBreak/>
              <w:t>3</w:t>
            </w:r>
            <w:r w:rsidR="0091502B">
              <w:t>.2</w:t>
            </w:r>
          </w:p>
        </w:tc>
        <w:tc>
          <w:tcPr>
            <w:tcW w:w="5103" w:type="dxa"/>
          </w:tcPr>
          <w:p w:rsidR="0091502B" w:rsidRPr="00D507C3" w:rsidRDefault="0091502B" w:rsidP="004227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7C3">
              <w:rPr>
                <w:rFonts w:ascii="Times New Roman" w:hAnsi="Times New Roman"/>
                <w:sz w:val="24"/>
                <w:szCs w:val="24"/>
              </w:rPr>
              <w:t xml:space="preserve">Дополнительные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меры социальной поддержки отдельным категориям граждан, работающим и проживающим в сельской местности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</w:t>
            </w:r>
          </w:p>
        </w:tc>
        <w:tc>
          <w:tcPr>
            <w:tcW w:w="4820" w:type="dxa"/>
          </w:tcPr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 всего</w:t>
            </w:r>
          </w:p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средства предусмотренные:</w:t>
            </w:r>
          </w:p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соисполнителям</w:t>
            </w:r>
          </w:p>
          <w:p w:rsidR="0091502B" w:rsidRPr="005D13F0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502B" w:rsidRPr="00C26809" w:rsidRDefault="0091502B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145,04</w:t>
            </w:r>
          </w:p>
          <w:p w:rsidR="0091502B" w:rsidRPr="00C26809" w:rsidRDefault="0091502B">
            <w:pPr>
              <w:rPr>
                <w:rFonts w:ascii="Times New Roman" w:hAnsi="Times New Roman"/>
              </w:rPr>
            </w:pPr>
          </w:p>
          <w:p w:rsidR="0091502B" w:rsidRPr="00C26809" w:rsidRDefault="0091502B">
            <w:pPr>
              <w:rPr>
                <w:rFonts w:ascii="Times New Roman" w:hAnsi="Times New Roman"/>
              </w:rPr>
            </w:pPr>
          </w:p>
          <w:p w:rsidR="0091502B" w:rsidRPr="00C26809" w:rsidRDefault="0091502B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145,04</w:t>
            </w:r>
          </w:p>
        </w:tc>
        <w:tc>
          <w:tcPr>
            <w:tcW w:w="1418" w:type="dxa"/>
          </w:tcPr>
          <w:p w:rsidR="0091502B" w:rsidRDefault="00A14904">
            <w:r>
              <w:t>185,1</w:t>
            </w:r>
          </w:p>
          <w:p w:rsidR="00A14904" w:rsidRDefault="00A14904"/>
          <w:p w:rsidR="00A14904" w:rsidRDefault="00A14904"/>
          <w:p w:rsidR="00A14904" w:rsidRDefault="00A14904">
            <w:r>
              <w:t>185,1</w:t>
            </w:r>
          </w:p>
        </w:tc>
        <w:tc>
          <w:tcPr>
            <w:tcW w:w="1353" w:type="dxa"/>
          </w:tcPr>
          <w:p w:rsidR="0091502B" w:rsidRDefault="00347690">
            <w:r>
              <w:t>185,1</w:t>
            </w:r>
          </w:p>
          <w:p w:rsidR="00347690" w:rsidRDefault="00347690"/>
          <w:p w:rsidR="00347690" w:rsidRDefault="00347690"/>
          <w:p w:rsidR="00347690" w:rsidRDefault="00347690">
            <w:r>
              <w:t>185,1</w:t>
            </w:r>
          </w:p>
        </w:tc>
      </w:tr>
      <w:tr w:rsidR="0091502B" w:rsidTr="002D39D3">
        <w:tc>
          <w:tcPr>
            <w:tcW w:w="675" w:type="dxa"/>
          </w:tcPr>
          <w:p w:rsidR="0091502B" w:rsidRDefault="00775529">
            <w:r>
              <w:t>3</w:t>
            </w:r>
            <w:r w:rsidR="0091502B">
              <w:t>.3</w:t>
            </w:r>
          </w:p>
        </w:tc>
        <w:tc>
          <w:tcPr>
            <w:tcW w:w="5103" w:type="dxa"/>
          </w:tcPr>
          <w:p w:rsidR="0091502B" w:rsidRPr="00D507C3" w:rsidRDefault="0091502B" w:rsidP="004227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Выравнивание уровня обеспеченности населения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 книжными фондами библиотек</w:t>
            </w:r>
          </w:p>
        </w:tc>
        <w:tc>
          <w:tcPr>
            <w:tcW w:w="4820" w:type="dxa"/>
          </w:tcPr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 всего</w:t>
            </w:r>
          </w:p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средства предусмотренные:</w:t>
            </w:r>
          </w:p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  <w:p w:rsidR="0091502B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соисполнителям</w:t>
            </w:r>
          </w:p>
          <w:p w:rsidR="0091502B" w:rsidRPr="005D13F0" w:rsidRDefault="0091502B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502B" w:rsidRPr="00C26809" w:rsidRDefault="00A544D9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57,08</w:t>
            </w:r>
          </w:p>
          <w:p w:rsidR="00A544D9" w:rsidRPr="00C26809" w:rsidRDefault="00A544D9">
            <w:pPr>
              <w:rPr>
                <w:rFonts w:ascii="Times New Roman" w:hAnsi="Times New Roman"/>
              </w:rPr>
            </w:pPr>
          </w:p>
          <w:p w:rsidR="00A544D9" w:rsidRPr="00C26809" w:rsidRDefault="00A544D9">
            <w:pPr>
              <w:rPr>
                <w:rFonts w:ascii="Times New Roman" w:hAnsi="Times New Roman"/>
              </w:rPr>
            </w:pPr>
          </w:p>
          <w:p w:rsidR="00A544D9" w:rsidRPr="00C26809" w:rsidRDefault="00A544D9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57,08</w:t>
            </w:r>
          </w:p>
        </w:tc>
        <w:tc>
          <w:tcPr>
            <w:tcW w:w="1418" w:type="dxa"/>
          </w:tcPr>
          <w:p w:rsidR="0091502B" w:rsidRDefault="00A14904">
            <w:r>
              <w:t>57,08</w:t>
            </w:r>
          </w:p>
          <w:p w:rsidR="00A14904" w:rsidRDefault="00A14904"/>
          <w:p w:rsidR="00A14904" w:rsidRDefault="00A14904"/>
          <w:p w:rsidR="00A14904" w:rsidRDefault="00A14904">
            <w:r>
              <w:t>57,08</w:t>
            </w:r>
          </w:p>
        </w:tc>
        <w:tc>
          <w:tcPr>
            <w:tcW w:w="1353" w:type="dxa"/>
          </w:tcPr>
          <w:p w:rsidR="0091502B" w:rsidRDefault="00347690">
            <w:r>
              <w:t>57,08</w:t>
            </w:r>
          </w:p>
          <w:p w:rsidR="00347690" w:rsidRDefault="00347690"/>
          <w:p w:rsidR="00347690" w:rsidRDefault="00347690"/>
          <w:p w:rsidR="00347690" w:rsidRDefault="00347690">
            <w:r>
              <w:t>57,08</w:t>
            </w:r>
          </w:p>
          <w:p w:rsidR="00347690" w:rsidRDefault="00347690"/>
          <w:p w:rsidR="00347690" w:rsidRDefault="00347690"/>
          <w:p w:rsidR="00347690" w:rsidRDefault="00347690"/>
          <w:p w:rsidR="00347690" w:rsidRDefault="00347690"/>
        </w:tc>
      </w:tr>
      <w:tr w:rsidR="00A544D9" w:rsidTr="002D39D3">
        <w:tc>
          <w:tcPr>
            <w:tcW w:w="675" w:type="dxa"/>
          </w:tcPr>
          <w:p w:rsidR="00A544D9" w:rsidRDefault="00A544D9">
            <w:r>
              <w:t>4</w:t>
            </w:r>
          </w:p>
        </w:tc>
        <w:tc>
          <w:tcPr>
            <w:tcW w:w="5103" w:type="dxa"/>
          </w:tcPr>
          <w:p w:rsidR="00A544D9" w:rsidRPr="00BB5FFB" w:rsidRDefault="00A544D9" w:rsidP="004227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5FFB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«Развитие культурно-досуговой деятельности в </w:t>
            </w:r>
            <w:proofErr w:type="spellStart"/>
            <w:r w:rsidRPr="00BB5FFB">
              <w:rPr>
                <w:rFonts w:ascii="Times New Roman" w:hAnsi="Times New Roman"/>
                <w:b/>
                <w:sz w:val="24"/>
                <w:szCs w:val="24"/>
              </w:rPr>
              <w:t>Грачевском</w:t>
            </w:r>
            <w:proofErr w:type="spellEnd"/>
            <w:r w:rsidRPr="00BB5FFB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муниципальном районе»</w:t>
            </w:r>
          </w:p>
        </w:tc>
        <w:tc>
          <w:tcPr>
            <w:tcW w:w="4820" w:type="dxa"/>
          </w:tcPr>
          <w:p w:rsidR="00A544D9" w:rsidRDefault="00A544D9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 всего</w:t>
            </w:r>
          </w:p>
          <w:p w:rsidR="00A544D9" w:rsidRDefault="00A544D9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средства предусмотренные:</w:t>
            </w:r>
          </w:p>
          <w:p w:rsidR="00A544D9" w:rsidRDefault="00A544D9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  <w:p w:rsidR="00A544D9" w:rsidRDefault="00A544D9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соисполнителям</w:t>
            </w:r>
          </w:p>
          <w:p w:rsidR="00A544D9" w:rsidRPr="005D13F0" w:rsidRDefault="00A544D9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44D9" w:rsidRPr="00C26809" w:rsidRDefault="00A544D9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7548,39</w:t>
            </w:r>
          </w:p>
          <w:p w:rsidR="00A544D9" w:rsidRPr="00C26809" w:rsidRDefault="00A544D9">
            <w:pPr>
              <w:rPr>
                <w:rFonts w:ascii="Times New Roman" w:hAnsi="Times New Roman"/>
              </w:rPr>
            </w:pPr>
          </w:p>
          <w:p w:rsidR="00A544D9" w:rsidRPr="00C26809" w:rsidRDefault="00A544D9">
            <w:pPr>
              <w:rPr>
                <w:rFonts w:ascii="Times New Roman" w:hAnsi="Times New Roman"/>
              </w:rPr>
            </w:pPr>
          </w:p>
          <w:p w:rsidR="00A544D9" w:rsidRPr="00C26809" w:rsidRDefault="00A544D9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7548,39</w:t>
            </w:r>
          </w:p>
        </w:tc>
        <w:tc>
          <w:tcPr>
            <w:tcW w:w="1418" w:type="dxa"/>
          </w:tcPr>
          <w:p w:rsidR="00A544D9" w:rsidRDefault="00A14904">
            <w:r>
              <w:t>9277,73</w:t>
            </w:r>
          </w:p>
          <w:p w:rsidR="00A14904" w:rsidRDefault="00A14904"/>
          <w:p w:rsidR="00A14904" w:rsidRDefault="00A14904"/>
          <w:p w:rsidR="00A14904" w:rsidRDefault="00A14904">
            <w:r>
              <w:t>9277,73</w:t>
            </w:r>
          </w:p>
        </w:tc>
        <w:tc>
          <w:tcPr>
            <w:tcW w:w="1353" w:type="dxa"/>
          </w:tcPr>
          <w:p w:rsidR="00A544D9" w:rsidRDefault="00347690">
            <w:r>
              <w:t>10406,6</w:t>
            </w:r>
          </w:p>
          <w:p w:rsidR="00347690" w:rsidRDefault="00347690"/>
          <w:p w:rsidR="00347690" w:rsidRDefault="00347690"/>
          <w:p w:rsidR="00347690" w:rsidRDefault="00347690">
            <w:r>
              <w:t>10406,6</w:t>
            </w:r>
          </w:p>
          <w:p w:rsidR="00347690" w:rsidRDefault="00347690"/>
        </w:tc>
      </w:tr>
      <w:tr w:rsidR="00A544D9" w:rsidTr="002D39D3">
        <w:tc>
          <w:tcPr>
            <w:tcW w:w="675" w:type="dxa"/>
          </w:tcPr>
          <w:p w:rsidR="00A544D9" w:rsidRDefault="00A544D9">
            <w:r>
              <w:t>4.1</w:t>
            </w:r>
          </w:p>
        </w:tc>
        <w:tc>
          <w:tcPr>
            <w:tcW w:w="5103" w:type="dxa"/>
          </w:tcPr>
          <w:p w:rsidR="00A544D9" w:rsidRDefault="00A544D9">
            <w:r w:rsidRPr="00893A38">
              <w:rPr>
                <w:rFonts w:ascii="Times New Roman" w:hAnsi="Times New Roman"/>
                <w:sz w:val="24"/>
                <w:szCs w:val="24"/>
              </w:rPr>
              <w:t>Обеспечение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учреждений</w:t>
            </w:r>
            <w:r w:rsidRPr="00893A38">
              <w:rPr>
                <w:rFonts w:ascii="Times New Roman" w:hAnsi="Times New Roman"/>
                <w:sz w:val="24"/>
                <w:szCs w:val="24"/>
              </w:rPr>
              <w:t xml:space="preserve"> (оказание услуг) </w:t>
            </w:r>
            <w:r>
              <w:rPr>
                <w:rFonts w:ascii="Times New Roman" w:hAnsi="Times New Roman"/>
                <w:sz w:val="24"/>
                <w:szCs w:val="24"/>
              </w:rPr>
              <w:t>в сфере культуры и кинематографии</w:t>
            </w:r>
          </w:p>
        </w:tc>
        <w:tc>
          <w:tcPr>
            <w:tcW w:w="4820" w:type="dxa"/>
          </w:tcPr>
          <w:p w:rsidR="00A544D9" w:rsidRDefault="00A544D9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 всего</w:t>
            </w:r>
          </w:p>
          <w:p w:rsidR="00A544D9" w:rsidRDefault="00A544D9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средства предусмотренные:</w:t>
            </w:r>
          </w:p>
          <w:p w:rsidR="00A544D9" w:rsidRDefault="00A544D9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  <w:p w:rsidR="00A544D9" w:rsidRDefault="00A544D9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соисполнителям</w:t>
            </w:r>
          </w:p>
          <w:p w:rsidR="00A544D9" w:rsidRPr="005D13F0" w:rsidRDefault="00A544D9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44D9" w:rsidRPr="00C26809" w:rsidRDefault="00A544D9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7053,49</w:t>
            </w:r>
          </w:p>
          <w:p w:rsidR="00A544D9" w:rsidRPr="00C26809" w:rsidRDefault="00A544D9">
            <w:pPr>
              <w:rPr>
                <w:rFonts w:ascii="Times New Roman" w:hAnsi="Times New Roman"/>
              </w:rPr>
            </w:pPr>
          </w:p>
          <w:p w:rsidR="00A544D9" w:rsidRPr="00C26809" w:rsidRDefault="00A544D9">
            <w:pPr>
              <w:rPr>
                <w:rFonts w:ascii="Times New Roman" w:hAnsi="Times New Roman"/>
              </w:rPr>
            </w:pPr>
          </w:p>
          <w:p w:rsidR="00A544D9" w:rsidRPr="00C26809" w:rsidRDefault="00A544D9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7053,49</w:t>
            </w:r>
          </w:p>
        </w:tc>
        <w:tc>
          <w:tcPr>
            <w:tcW w:w="1418" w:type="dxa"/>
          </w:tcPr>
          <w:p w:rsidR="00A544D9" w:rsidRDefault="00A14904">
            <w:r>
              <w:t>8918,43</w:t>
            </w:r>
          </w:p>
          <w:p w:rsidR="00A14904" w:rsidRDefault="00A14904"/>
          <w:p w:rsidR="00A14904" w:rsidRDefault="00A14904"/>
          <w:p w:rsidR="00A14904" w:rsidRDefault="00A14904">
            <w:r>
              <w:t>8918,43</w:t>
            </w:r>
          </w:p>
        </w:tc>
        <w:tc>
          <w:tcPr>
            <w:tcW w:w="1353" w:type="dxa"/>
          </w:tcPr>
          <w:p w:rsidR="00A544D9" w:rsidRDefault="00347690">
            <w:r>
              <w:t>10047,3</w:t>
            </w:r>
          </w:p>
          <w:p w:rsidR="00347690" w:rsidRDefault="00347690"/>
          <w:p w:rsidR="00347690" w:rsidRDefault="00347690"/>
          <w:p w:rsidR="00347690" w:rsidRDefault="00347690">
            <w:r>
              <w:t>10047,3</w:t>
            </w:r>
          </w:p>
        </w:tc>
      </w:tr>
      <w:tr w:rsidR="00A544D9" w:rsidTr="002D39D3">
        <w:tc>
          <w:tcPr>
            <w:tcW w:w="675" w:type="dxa"/>
          </w:tcPr>
          <w:p w:rsidR="00A544D9" w:rsidRDefault="00A544D9">
            <w:r>
              <w:t>4.2</w:t>
            </w:r>
          </w:p>
        </w:tc>
        <w:tc>
          <w:tcPr>
            <w:tcW w:w="5103" w:type="dxa"/>
          </w:tcPr>
          <w:p w:rsidR="00A544D9" w:rsidRPr="00D507C3" w:rsidRDefault="00A544D9" w:rsidP="004227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доступности для инвалидов объектов и услуг в сфере установленных полномочий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4820" w:type="dxa"/>
          </w:tcPr>
          <w:p w:rsidR="00A544D9" w:rsidRDefault="00A544D9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 всего</w:t>
            </w:r>
          </w:p>
          <w:p w:rsidR="00A544D9" w:rsidRDefault="00A544D9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средства предусмотренные:</w:t>
            </w:r>
          </w:p>
          <w:p w:rsidR="00A544D9" w:rsidRDefault="00A544D9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  <w:p w:rsidR="00A544D9" w:rsidRDefault="00A544D9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соисполнителям</w:t>
            </w:r>
          </w:p>
          <w:p w:rsidR="00A544D9" w:rsidRPr="005D13F0" w:rsidRDefault="00A544D9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44D9" w:rsidRPr="00C26809" w:rsidRDefault="00A544D9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150,0</w:t>
            </w:r>
          </w:p>
          <w:p w:rsidR="00A544D9" w:rsidRPr="00C26809" w:rsidRDefault="00A544D9">
            <w:pPr>
              <w:rPr>
                <w:rFonts w:ascii="Times New Roman" w:hAnsi="Times New Roman"/>
              </w:rPr>
            </w:pPr>
          </w:p>
          <w:p w:rsidR="00A544D9" w:rsidRPr="00C26809" w:rsidRDefault="00A544D9">
            <w:pPr>
              <w:rPr>
                <w:rFonts w:ascii="Times New Roman" w:hAnsi="Times New Roman"/>
              </w:rPr>
            </w:pPr>
          </w:p>
          <w:p w:rsidR="00A544D9" w:rsidRPr="00C26809" w:rsidRDefault="00A544D9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150,0</w:t>
            </w:r>
          </w:p>
        </w:tc>
        <w:tc>
          <w:tcPr>
            <w:tcW w:w="1418" w:type="dxa"/>
          </w:tcPr>
          <w:p w:rsidR="00A544D9" w:rsidRDefault="00A544D9"/>
        </w:tc>
        <w:tc>
          <w:tcPr>
            <w:tcW w:w="1353" w:type="dxa"/>
          </w:tcPr>
          <w:p w:rsidR="00A544D9" w:rsidRDefault="00A544D9"/>
        </w:tc>
      </w:tr>
      <w:tr w:rsidR="00A544D9" w:rsidTr="002D39D3">
        <w:tc>
          <w:tcPr>
            <w:tcW w:w="675" w:type="dxa"/>
          </w:tcPr>
          <w:p w:rsidR="00A544D9" w:rsidRDefault="00A544D9">
            <w:r>
              <w:t>4.3</w:t>
            </w:r>
          </w:p>
        </w:tc>
        <w:tc>
          <w:tcPr>
            <w:tcW w:w="5103" w:type="dxa"/>
          </w:tcPr>
          <w:p w:rsidR="00A544D9" w:rsidRPr="00D507C3" w:rsidRDefault="00A544D9" w:rsidP="004227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развитию культуры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</w:t>
            </w:r>
          </w:p>
        </w:tc>
        <w:tc>
          <w:tcPr>
            <w:tcW w:w="4820" w:type="dxa"/>
          </w:tcPr>
          <w:p w:rsidR="00A544D9" w:rsidRDefault="00A544D9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 всего</w:t>
            </w:r>
          </w:p>
          <w:p w:rsidR="00A544D9" w:rsidRDefault="00A544D9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средства предусмотренные:</w:t>
            </w:r>
          </w:p>
          <w:p w:rsidR="00A544D9" w:rsidRDefault="00A544D9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  <w:p w:rsidR="00A544D9" w:rsidRDefault="00A544D9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соисполнителям</w:t>
            </w:r>
          </w:p>
          <w:p w:rsidR="00A544D9" w:rsidRPr="005D13F0" w:rsidRDefault="00A544D9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544D9" w:rsidRPr="00C26809" w:rsidRDefault="00A544D9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lastRenderedPageBreak/>
              <w:t>293,7</w:t>
            </w:r>
          </w:p>
          <w:p w:rsidR="00A544D9" w:rsidRPr="00C26809" w:rsidRDefault="00A544D9">
            <w:pPr>
              <w:rPr>
                <w:rFonts w:ascii="Times New Roman" w:hAnsi="Times New Roman"/>
              </w:rPr>
            </w:pPr>
          </w:p>
          <w:p w:rsidR="00A544D9" w:rsidRPr="00C26809" w:rsidRDefault="00A544D9">
            <w:pPr>
              <w:rPr>
                <w:rFonts w:ascii="Times New Roman" w:hAnsi="Times New Roman"/>
              </w:rPr>
            </w:pPr>
          </w:p>
          <w:p w:rsidR="00A544D9" w:rsidRPr="00C26809" w:rsidRDefault="00A544D9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293,7</w:t>
            </w:r>
          </w:p>
        </w:tc>
        <w:tc>
          <w:tcPr>
            <w:tcW w:w="1418" w:type="dxa"/>
          </w:tcPr>
          <w:p w:rsidR="00A544D9" w:rsidRDefault="00A14904">
            <w:r>
              <w:t>300</w:t>
            </w:r>
          </w:p>
          <w:p w:rsidR="00A14904" w:rsidRDefault="00A14904"/>
          <w:p w:rsidR="00A14904" w:rsidRDefault="00A14904"/>
          <w:p w:rsidR="00A14904" w:rsidRDefault="00A14904">
            <w:r>
              <w:t>300</w:t>
            </w:r>
          </w:p>
        </w:tc>
        <w:tc>
          <w:tcPr>
            <w:tcW w:w="1353" w:type="dxa"/>
          </w:tcPr>
          <w:p w:rsidR="00A544D9" w:rsidRDefault="00347690">
            <w:r>
              <w:t>300</w:t>
            </w:r>
          </w:p>
          <w:p w:rsidR="00347690" w:rsidRDefault="00347690"/>
          <w:p w:rsidR="00347690" w:rsidRDefault="00347690"/>
          <w:p w:rsidR="00347690" w:rsidRDefault="00347690">
            <w:r>
              <w:t>300</w:t>
            </w:r>
          </w:p>
        </w:tc>
      </w:tr>
      <w:tr w:rsidR="00FD5D9A" w:rsidTr="002D39D3">
        <w:tc>
          <w:tcPr>
            <w:tcW w:w="675" w:type="dxa"/>
          </w:tcPr>
          <w:p w:rsidR="00FD5D9A" w:rsidRDefault="00FD5D9A">
            <w:r>
              <w:lastRenderedPageBreak/>
              <w:t>4.4</w:t>
            </w:r>
          </w:p>
        </w:tc>
        <w:tc>
          <w:tcPr>
            <w:tcW w:w="5103" w:type="dxa"/>
          </w:tcPr>
          <w:p w:rsidR="00FD5D9A" w:rsidRPr="00D507C3" w:rsidRDefault="00FD5D9A" w:rsidP="004227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7C3">
              <w:rPr>
                <w:rFonts w:ascii="Times New Roman" w:hAnsi="Times New Roman"/>
                <w:sz w:val="24"/>
                <w:szCs w:val="24"/>
              </w:rPr>
              <w:t xml:space="preserve">Дополнительные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меры социальной поддержки отдельным категориям граждан, работающим и проживающим в сельской местности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</w:t>
            </w:r>
          </w:p>
        </w:tc>
        <w:tc>
          <w:tcPr>
            <w:tcW w:w="4820" w:type="dxa"/>
          </w:tcPr>
          <w:p w:rsidR="00FD5D9A" w:rsidRDefault="00FD5D9A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 всего</w:t>
            </w:r>
          </w:p>
          <w:p w:rsidR="00FD5D9A" w:rsidRDefault="00FD5D9A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средства предусмотренные:</w:t>
            </w:r>
          </w:p>
          <w:p w:rsidR="00FD5D9A" w:rsidRDefault="00FD5D9A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  <w:p w:rsidR="00FD5D9A" w:rsidRDefault="00FD5D9A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соисполнителям</w:t>
            </w:r>
          </w:p>
          <w:p w:rsidR="00FD5D9A" w:rsidRPr="005D13F0" w:rsidRDefault="00FD5D9A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5D9A" w:rsidRPr="00C26809" w:rsidRDefault="00FD5D9A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51,2</w:t>
            </w:r>
          </w:p>
          <w:p w:rsidR="00FD5D9A" w:rsidRPr="00C26809" w:rsidRDefault="00FD5D9A">
            <w:pPr>
              <w:rPr>
                <w:rFonts w:ascii="Times New Roman" w:hAnsi="Times New Roman"/>
              </w:rPr>
            </w:pPr>
          </w:p>
          <w:p w:rsidR="00FD5D9A" w:rsidRPr="00C26809" w:rsidRDefault="00FD5D9A">
            <w:pPr>
              <w:rPr>
                <w:rFonts w:ascii="Times New Roman" w:hAnsi="Times New Roman"/>
              </w:rPr>
            </w:pPr>
          </w:p>
          <w:p w:rsidR="00FD5D9A" w:rsidRPr="00C26809" w:rsidRDefault="00FD5D9A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51,2</w:t>
            </w:r>
          </w:p>
        </w:tc>
        <w:tc>
          <w:tcPr>
            <w:tcW w:w="1418" w:type="dxa"/>
          </w:tcPr>
          <w:p w:rsidR="00FD5D9A" w:rsidRDefault="00A14904">
            <w:r>
              <w:t>59,3</w:t>
            </w:r>
          </w:p>
          <w:p w:rsidR="00A14904" w:rsidRDefault="00A14904"/>
          <w:p w:rsidR="00A14904" w:rsidRDefault="00A14904"/>
          <w:p w:rsidR="00A14904" w:rsidRDefault="00A14904">
            <w:r>
              <w:t>59,3</w:t>
            </w:r>
          </w:p>
        </w:tc>
        <w:tc>
          <w:tcPr>
            <w:tcW w:w="1353" w:type="dxa"/>
          </w:tcPr>
          <w:p w:rsidR="00FD5D9A" w:rsidRDefault="00347690">
            <w:r>
              <w:t>59,3</w:t>
            </w:r>
          </w:p>
          <w:p w:rsidR="00347690" w:rsidRDefault="00347690"/>
          <w:p w:rsidR="00347690" w:rsidRDefault="00347690"/>
          <w:p w:rsidR="00347690" w:rsidRDefault="00347690">
            <w:r>
              <w:t>59,3</w:t>
            </w:r>
          </w:p>
        </w:tc>
      </w:tr>
      <w:tr w:rsidR="007F0332" w:rsidTr="002D39D3">
        <w:tc>
          <w:tcPr>
            <w:tcW w:w="675" w:type="dxa"/>
          </w:tcPr>
          <w:p w:rsidR="007F0332" w:rsidRDefault="007F0332" w:rsidP="00833251">
            <w:r>
              <w:t>5</w:t>
            </w:r>
          </w:p>
        </w:tc>
        <w:tc>
          <w:tcPr>
            <w:tcW w:w="5103" w:type="dxa"/>
          </w:tcPr>
          <w:p w:rsidR="007F0332" w:rsidRDefault="007F0332">
            <w:r w:rsidRPr="00A45539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«Обеспечение реализации муниципальной программы </w:t>
            </w:r>
            <w:proofErr w:type="spellStart"/>
            <w:r w:rsidRPr="00A45539">
              <w:rPr>
                <w:rFonts w:ascii="Times New Roman" w:hAnsi="Times New Roman"/>
                <w:b/>
                <w:sz w:val="24"/>
                <w:szCs w:val="24"/>
              </w:rPr>
              <w:t>Грачевского</w:t>
            </w:r>
            <w:proofErr w:type="spellEnd"/>
            <w:r w:rsidRPr="00A45539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муниципального района Ставропольского края «Культура </w:t>
            </w:r>
            <w:proofErr w:type="spellStart"/>
            <w:r w:rsidRPr="00A45539">
              <w:rPr>
                <w:rFonts w:ascii="Times New Roman" w:hAnsi="Times New Roman"/>
                <w:b/>
                <w:sz w:val="24"/>
                <w:szCs w:val="24"/>
              </w:rPr>
              <w:t>Грачевского</w:t>
            </w:r>
            <w:proofErr w:type="spellEnd"/>
            <w:r w:rsidRPr="00A45539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муниципального района Ставропольского края» и </w:t>
            </w:r>
            <w:proofErr w:type="spellStart"/>
            <w:r w:rsidRPr="00A45539">
              <w:rPr>
                <w:rFonts w:ascii="Times New Roman" w:hAnsi="Times New Roman"/>
                <w:b/>
                <w:sz w:val="24"/>
                <w:szCs w:val="24"/>
              </w:rPr>
              <w:t>общепрограммные</w:t>
            </w:r>
            <w:proofErr w:type="spellEnd"/>
            <w:r w:rsidRPr="00A45539">
              <w:rPr>
                <w:rFonts w:ascii="Times New Roman" w:hAnsi="Times New Roman"/>
                <w:b/>
                <w:sz w:val="24"/>
                <w:szCs w:val="24"/>
              </w:rPr>
              <w:t xml:space="preserve"> мероприятия»</w:t>
            </w:r>
          </w:p>
        </w:tc>
        <w:tc>
          <w:tcPr>
            <w:tcW w:w="4820" w:type="dxa"/>
          </w:tcPr>
          <w:p w:rsidR="007F0332" w:rsidRDefault="007F0332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 всего</w:t>
            </w:r>
          </w:p>
          <w:p w:rsidR="007F0332" w:rsidRDefault="007F0332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средства предусмотренные:</w:t>
            </w:r>
          </w:p>
          <w:p w:rsidR="007F0332" w:rsidRDefault="007F0332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  <w:p w:rsidR="007F0332" w:rsidRDefault="007F0332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соисполнителям</w:t>
            </w:r>
          </w:p>
          <w:p w:rsidR="007F0332" w:rsidRPr="005D13F0" w:rsidRDefault="007F0332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0332" w:rsidRPr="00C26809" w:rsidRDefault="007F0332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5346,72</w:t>
            </w:r>
          </w:p>
          <w:p w:rsidR="007F0332" w:rsidRPr="00C26809" w:rsidRDefault="007F0332">
            <w:pPr>
              <w:rPr>
                <w:rFonts w:ascii="Times New Roman" w:hAnsi="Times New Roman"/>
              </w:rPr>
            </w:pPr>
          </w:p>
          <w:p w:rsidR="007F0332" w:rsidRPr="00C26809" w:rsidRDefault="007F0332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1282,58</w:t>
            </w:r>
          </w:p>
          <w:p w:rsidR="007F0332" w:rsidRPr="00C26809" w:rsidRDefault="007F0332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4061,14</w:t>
            </w:r>
          </w:p>
        </w:tc>
        <w:tc>
          <w:tcPr>
            <w:tcW w:w="1418" w:type="dxa"/>
          </w:tcPr>
          <w:p w:rsidR="007F0332" w:rsidRDefault="00A14904">
            <w:r>
              <w:t>6389,87</w:t>
            </w:r>
          </w:p>
          <w:p w:rsidR="00A14904" w:rsidRDefault="00A14904"/>
          <w:p w:rsidR="00A14904" w:rsidRDefault="00A14904">
            <w:r>
              <w:t>1278,17</w:t>
            </w:r>
          </w:p>
          <w:p w:rsidR="00A14904" w:rsidRDefault="00A14904">
            <w:r>
              <w:t>5111,7</w:t>
            </w:r>
          </w:p>
        </w:tc>
        <w:tc>
          <w:tcPr>
            <w:tcW w:w="1353" w:type="dxa"/>
          </w:tcPr>
          <w:p w:rsidR="007F0332" w:rsidRDefault="00347690">
            <w:r>
              <w:t>7076,97</w:t>
            </w:r>
          </w:p>
          <w:p w:rsidR="00347690" w:rsidRDefault="00347690"/>
          <w:p w:rsidR="00347690" w:rsidRDefault="00347690">
            <w:r>
              <w:t>1278,17</w:t>
            </w:r>
          </w:p>
          <w:p w:rsidR="00347690" w:rsidRDefault="00347690">
            <w:r>
              <w:t>5798,8</w:t>
            </w:r>
          </w:p>
        </w:tc>
      </w:tr>
      <w:tr w:rsidR="007F0332" w:rsidTr="002D39D3">
        <w:tc>
          <w:tcPr>
            <w:tcW w:w="675" w:type="dxa"/>
          </w:tcPr>
          <w:p w:rsidR="007F0332" w:rsidRDefault="007F0332" w:rsidP="00833251">
            <w:r>
              <w:t>5.1</w:t>
            </w:r>
          </w:p>
        </w:tc>
        <w:tc>
          <w:tcPr>
            <w:tcW w:w="5103" w:type="dxa"/>
          </w:tcPr>
          <w:p w:rsidR="007F0332" w:rsidRDefault="007F0332">
            <w:r>
              <w:rPr>
                <w:rFonts w:ascii="Times New Roman" w:hAnsi="Times New Roman"/>
                <w:sz w:val="24"/>
                <w:szCs w:val="24"/>
              </w:rPr>
              <w:t>Обеспечение реализации Подпрограммы</w:t>
            </w:r>
          </w:p>
        </w:tc>
        <w:tc>
          <w:tcPr>
            <w:tcW w:w="4820" w:type="dxa"/>
          </w:tcPr>
          <w:p w:rsidR="007F0332" w:rsidRDefault="007F0332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 всего</w:t>
            </w:r>
          </w:p>
          <w:p w:rsidR="007F0332" w:rsidRDefault="007F0332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средства предусмотренные:</w:t>
            </w:r>
          </w:p>
          <w:p w:rsidR="007F0332" w:rsidRDefault="007F0332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  <w:p w:rsidR="007F0332" w:rsidRDefault="007F0332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соисполнителям</w:t>
            </w:r>
          </w:p>
          <w:p w:rsidR="007F0332" w:rsidRPr="005D13F0" w:rsidRDefault="007F0332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0332" w:rsidRPr="00C26809" w:rsidRDefault="007F0332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1282,58</w:t>
            </w:r>
          </w:p>
          <w:p w:rsidR="007F0332" w:rsidRPr="00C26809" w:rsidRDefault="007F0332">
            <w:pPr>
              <w:rPr>
                <w:rFonts w:ascii="Times New Roman" w:hAnsi="Times New Roman"/>
              </w:rPr>
            </w:pPr>
          </w:p>
          <w:p w:rsidR="007F0332" w:rsidRPr="00C26809" w:rsidRDefault="007F0332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1282,58</w:t>
            </w:r>
          </w:p>
        </w:tc>
        <w:tc>
          <w:tcPr>
            <w:tcW w:w="1418" w:type="dxa"/>
          </w:tcPr>
          <w:p w:rsidR="007F0332" w:rsidRDefault="00A14904">
            <w:r>
              <w:t>1278,17</w:t>
            </w:r>
          </w:p>
          <w:p w:rsidR="00A14904" w:rsidRDefault="00A14904"/>
          <w:p w:rsidR="00A14904" w:rsidRDefault="00A14904">
            <w:r>
              <w:t>1278,17</w:t>
            </w:r>
          </w:p>
        </w:tc>
        <w:tc>
          <w:tcPr>
            <w:tcW w:w="1353" w:type="dxa"/>
          </w:tcPr>
          <w:p w:rsidR="007F0332" w:rsidRDefault="00347690">
            <w:r>
              <w:t>1278,17</w:t>
            </w:r>
          </w:p>
          <w:p w:rsidR="00347690" w:rsidRDefault="00347690"/>
          <w:p w:rsidR="00347690" w:rsidRDefault="00347690">
            <w:r>
              <w:t>1278,17</w:t>
            </w:r>
          </w:p>
        </w:tc>
      </w:tr>
      <w:tr w:rsidR="007F0332" w:rsidTr="002D39D3">
        <w:tc>
          <w:tcPr>
            <w:tcW w:w="675" w:type="dxa"/>
          </w:tcPr>
          <w:p w:rsidR="007F0332" w:rsidRDefault="007F0332" w:rsidP="00833251">
            <w:r>
              <w:t>5.2</w:t>
            </w:r>
          </w:p>
        </w:tc>
        <w:tc>
          <w:tcPr>
            <w:tcW w:w="5103" w:type="dxa"/>
          </w:tcPr>
          <w:p w:rsidR="007F0332" w:rsidRPr="00D507C3" w:rsidRDefault="007F0332" w:rsidP="004227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A38">
              <w:rPr>
                <w:rFonts w:ascii="Times New Roman" w:hAnsi="Times New Roman"/>
                <w:sz w:val="24"/>
                <w:szCs w:val="24"/>
              </w:rPr>
              <w:t>Обеспечение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учреждений</w:t>
            </w:r>
            <w:r w:rsidRPr="00893A38">
              <w:rPr>
                <w:rFonts w:ascii="Times New Roman" w:hAnsi="Times New Roman"/>
                <w:sz w:val="24"/>
                <w:szCs w:val="24"/>
              </w:rPr>
              <w:t xml:space="preserve"> (оказание услуг)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сфере культуры </w:t>
            </w:r>
          </w:p>
        </w:tc>
        <w:tc>
          <w:tcPr>
            <w:tcW w:w="4820" w:type="dxa"/>
          </w:tcPr>
          <w:p w:rsidR="007F0332" w:rsidRDefault="007F0332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 всего</w:t>
            </w:r>
          </w:p>
          <w:p w:rsidR="007F0332" w:rsidRDefault="007F0332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средства предусмотренные:</w:t>
            </w:r>
          </w:p>
          <w:p w:rsidR="007F0332" w:rsidRDefault="007F0332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ответственному исполнителю</w:t>
            </w:r>
          </w:p>
          <w:p w:rsidR="007F0332" w:rsidRDefault="007F0332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соисполнителям</w:t>
            </w:r>
          </w:p>
          <w:p w:rsidR="007F0332" w:rsidRPr="005D13F0" w:rsidRDefault="007F0332" w:rsidP="0042277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0332" w:rsidRPr="00C26809" w:rsidRDefault="007F0332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4064,14</w:t>
            </w:r>
          </w:p>
          <w:p w:rsidR="007F0332" w:rsidRPr="00C26809" w:rsidRDefault="007F0332">
            <w:pPr>
              <w:rPr>
                <w:rFonts w:ascii="Times New Roman" w:hAnsi="Times New Roman"/>
              </w:rPr>
            </w:pPr>
          </w:p>
          <w:p w:rsidR="007F0332" w:rsidRPr="00C26809" w:rsidRDefault="007F0332">
            <w:pPr>
              <w:rPr>
                <w:rFonts w:ascii="Times New Roman" w:hAnsi="Times New Roman"/>
              </w:rPr>
            </w:pPr>
          </w:p>
          <w:p w:rsidR="007F0332" w:rsidRPr="00C26809" w:rsidRDefault="007F0332">
            <w:pPr>
              <w:rPr>
                <w:rFonts w:ascii="Times New Roman" w:hAnsi="Times New Roman"/>
              </w:rPr>
            </w:pPr>
            <w:r w:rsidRPr="00C26809">
              <w:rPr>
                <w:rFonts w:ascii="Times New Roman" w:hAnsi="Times New Roman"/>
              </w:rPr>
              <w:t>4064,14</w:t>
            </w:r>
          </w:p>
        </w:tc>
        <w:tc>
          <w:tcPr>
            <w:tcW w:w="1418" w:type="dxa"/>
          </w:tcPr>
          <w:p w:rsidR="007F0332" w:rsidRDefault="00A14904">
            <w:r>
              <w:t>5111,7</w:t>
            </w:r>
          </w:p>
          <w:p w:rsidR="00A14904" w:rsidRDefault="00A14904"/>
          <w:p w:rsidR="00A14904" w:rsidRDefault="00A14904"/>
          <w:p w:rsidR="00A14904" w:rsidRDefault="00A14904">
            <w:r>
              <w:t>5111,7</w:t>
            </w:r>
          </w:p>
        </w:tc>
        <w:tc>
          <w:tcPr>
            <w:tcW w:w="1353" w:type="dxa"/>
          </w:tcPr>
          <w:p w:rsidR="007F0332" w:rsidRDefault="00347690">
            <w:r>
              <w:t>5798,8</w:t>
            </w:r>
          </w:p>
          <w:p w:rsidR="00347690" w:rsidRDefault="00347690"/>
          <w:p w:rsidR="00347690" w:rsidRDefault="00347690"/>
          <w:p w:rsidR="00347690" w:rsidRDefault="00347690">
            <w:r>
              <w:t>5798,8</w:t>
            </w:r>
            <w:bookmarkStart w:id="0" w:name="_GoBack"/>
            <w:bookmarkEnd w:id="0"/>
          </w:p>
        </w:tc>
      </w:tr>
      <w:tr w:rsidR="00A544D9" w:rsidTr="002D39D3">
        <w:tc>
          <w:tcPr>
            <w:tcW w:w="675" w:type="dxa"/>
          </w:tcPr>
          <w:p w:rsidR="00A544D9" w:rsidRDefault="00A544D9" w:rsidP="00833251"/>
        </w:tc>
        <w:tc>
          <w:tcPr>
            <w:tcW w:w="5103" w:type="dxa"/>
          </w:tcPr>
          <w:p w:rsidR="00A544D9" w:rsidRDefault="00A544D9"/>
        </w:tc>
        <w:tc>
          <w:tcPr>
            <w:tcW w:w="4820" w:type="dxa"/>
          </w:tcPr>
          <w:p w:rsidR="00A544D9" w:rsidRDefault="00A544D9"/>
        </w:tc>
        <w:tc>
          <w:tcPr>
            <w:tcW w:w="1417" w:type="dxa"/>
          </w:tcPr>
          <w:p w:rsidR="00A544D9" w:rsidRPr="00C26809" w:rsidRDefault="00A544D9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544D9" w:rsidRDefault="00A544D9"/>
        </w:tc>
        <w:tc>
          <w:tcPr>
            <w:tcW w:w="1353" w:type="dxa"/>
          </w:tcPr>
          <w:p w:rsidR="00A544D9" w:rsidRDefault="00A544D9"/>
        </w:tc>
      </w:tr>
      <w:tr w:rsidR="00A544D9" w:rsidTr="002D39D3">
        <w:tc>
          <w:tcPr>
            <w:tcW w:w="675" w:type="dxa"/>
          </w:tcPr>
          <w:p w:rsidR="00A544D9" w:rsidRDefault="00A544D9" w:rsidP="00833251"/>
        </w:tc>
        <w:tc>
          <w:tcPr>
            <w:tcW w:w="5103" w:type="dxa"/>
          </w:tcPr>
          <w:p w:rsidR="00A544D9" w:rsidRDefault="00A544D9"/>
        </w:tc>
        <w:tc>
          <w:tcPr>
            <w:tcW w:w="4820" w:type="dxa"/>
          </w:tcPr>
          <w:p w:rsidR="00A544D9" w:rsidRDefault="00A544D9"/>
        </w:tc>
        <w:tc>
          <w:tcPr>
            <w:tcW w:w="1417" w:type="dxa"/>
          </w:tcPr>
          <w:p w:rsidR="00A544D9" w:rsidRDefault="00A544D9"/>
        </w:tc>
        <w:tc>
          <w:tcPr>
            <w:tcW w:w="1418" w:type="dxa"/>
          </w:tcPr>
          <w:p w:rsidR="00A544D9" w:rsidRDefault="00A544D9"/>
        </w:tc>
        <w:tc>
          <w:tcPr>
            <w:tcW w:w="1353" w:type="dxa"/>
          </w:tcPr>
          <w:p w:rsidR="00A544D9" w:rsidRDefault="00A544D9"/>
        </w:tc>
      </w:tr>
    </w:tbl>
    <w:p w:rsidR="002D39D3" w:rsidRDefault="002D39D3"/>
    <w:sectPr w:rsidR="002D39D3" w:rsidSect="00A968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8EA"/>
    <w:rsid w:val="000139D5"/>
    <w:rsid w:val="00016D01"/>
    <w:rsid w:val="00024C90"/>
    <w:rsid w:val="001D0FC9"/>
    <w:rsid w:val="002048E4"/>
    <w:rsid w:val="002C4582"/>
    <w:rsid w:val="002D39D3"/>
    <w:rsid w:val="00325C6F"/>
    <w:rsid w:val="00341ABF"/>
    <w:rsid w:val="00347690"/>
    <w:rsid w:val="003954E0"/>
    <w:rsid w:val="00396C4F"/>
    <w:rsid w:val="00401351"/>
    <w:rsid w:val="00406A3A"/>
    <w:rsid w:val="00491D7A"/>
    <w:rsid w:val="004A1261"/>
    <w:rsid w:val="004C1F98"/>
    <w:rsid w:val="004D327D"/>
    <w:rsid w:val="004F7B60"/>
    <w:rsid w:val="00521995"/>
    <w:rsid w:val="005664D0"/>
    <w:rsid w:val="0057517C"/>
    <w:rsid w:val="005A5F0D"/>
    <w:rsid w:val="005F3499"/>
    <w:rsid w:val="00611D0A"/>
    <w:rsid w:val="00627552"/>
    <w:rsid w:val="00635A38"/>
    <w:rsid w:val="00643A49"/>
    <w:rsid w:val="00646640"/>
    <w:rsid w:val="006524A2"/>
    <w:rsid w:val="006E269A"/>
    <w:rsid w:val="006F0BA5"/>
    <w:rsid w:val="00710A3B"/>
    <w:rsid w:val="00746B2E"/>
    <w:rsid w:val="00775529"/>
    <w:rsid w:val="007C4BCB"/>
    <w:rsid w:val="007F0332"/>
    <w:rsid w:val="0081071E"/>
    <w:rsid w:val="0083111A"/>
    <w:rsid w:val="00862E7C"/>
    <w:rsid w:val="0091502B"/>
    <w:rsid w:val="0092464F"/>
    <w:rsid w:val="00940BD7"/>
    <w:rsid w:val="00973F4E"/>
    <w:rsid w:val="009E50A2"/>
    <w:rsid w:val="00A14904"/>
    <w:rsid w:val="00A37156"/>
    <w:rsid w:val="00A544D9"/>
    <w:rsid w:val="00A61887"/>
    <w:rsid w:val="00A968EA"/>
    <w:rsid w:val="00AB02E4"/>
    <w:rsid w:val="00B0526F"/>
    <w:rsid w:val="00B47F82"/>
    <w:rsid w:val="00B65268"/>
    <w:rsid w:val="00BD7BF5"/>
    <w:rsid w:val="00C04E1E"/>
    <w:rsid w:val="00C26809"/>
    <w:rsid w:val="00C64206"/>
    <w:rsid w:val="00CD7296"/>
    <w:rsid w:val="00D3420B"/>
    <w:rsid w:val="00D4304F"/>
    <w:rsid w:val="00D765F8"/>
    <w:rsid w:val="00D95DDF"/>
    <w:rsid w:val="00DC514E"/>
    <w:rsid w:val="00E066EC"/>
    <w:rsid w:val="00E4490B"/>
    <w:rsid w:val="00E54BB5"/>
    <w:rsid w:val="00E9650D"/>
    <w:rsid w:val="00EE31E9"/>
    <w:rsid w:val="00EF4715"/>
    <w:rsid w:val="00F05045"/>
    <w:rsid w:val="00F11AF7"/>
    <w:rsid w:val="00F811DF"/>
    <w:rsid w:val="00FA7027"/>
    <w:rsid w:val="00FD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8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9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8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9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0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D3730-B896-4569-84CD-FEB59465F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73</cp:revision>
  <dcterms:created xsi:type="dcterms:W3CDTF">2013-10-31T12:20:00Z</dcterms:created>
  <dcterms:modified xsi:type="dcterms:W3CDTF">2015-12-14T05:24:00Z</dcterms:modified>
</cp:coreProperties>
</file>